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F0542A" w:rsidRP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 w:rsidRPr="00F0542A">
        <w:t xml:space="preserve">к решению Совета депутатов </w:t>
      </w:r>
    </w:p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8"/>
          <w:szCs w:val="28"/>
          <w:u w:val="single"/>
        </w:rPr>
      </w:pPr>
      <w:r w:rsidRPr="00F0542A">
        <w:t xml:space="preserve">Советского района </w:t>
      </w:r>
      <w:r>
        <w:rPr>
          <w:rFonts w:ascii="Arial" w:hAnsi="Arial" w:cs="Arial"/>
          <w:sz w:val="20"/>
          <w:szCs w:val="20"/>
        </w:rPr>
        <w:br/>
        <w:t xml:space="preserve">от  </w:t>
      </w:r>
      <w:r>
        <w:rPr>
          <w:b/>
          <w:i/>
          <w:sz w:val="28"/>
          <w:szCs w:val="28"/>
          <w:u w:val="single"/>
        </w:rPr>
        <w:t>23.12.2015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i/>
          <w:sz w:val="28"/>
          <w:szCs w:val="28"/>
          <w:u w:val="single"/>
        </w:rPr>
        <w:t>17/</w:t>
      </w:r>
      <w:r w:rsidR="00A40700">
        <w:rPr>
          <w:b/>
          <w:i/>
          <w:sz w:val="28"/>
          <w:szCs w:val="28"/>
          <w:u w:val="single"/>
        </w:rPr>
        <w:t>8</w:t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СОВЕТСКОГО РАЙОНА НА 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 xml:space="preserve"> КВАРТАЛ 2016 ГОДА</w:t>
      </w:r>
    </w:p>
    <w:p w:rsidR="00F0542A" w:rsidRPr="005B2654" w:rsidRDefault="00F0542A" w:rsidP="005B265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B2654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418"/>
        <w:gridCol w:w="2125"/>
        <w:gridCol w:w="1943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№</w:t>
            </w:r>
          </w:p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F0542A" w:rsidRPr="005B2654" w:rsidTr="00F0542A">
        <w:trPr>
          <w:trHeight w:val="1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</w:t>
            </w:r>
            <w:r w:rsidR="00EC3209" w:rsidRPr="005B2654">
              <w:rPr>
                <w:sz w:val="20"/>
                <w:szCs w:val="20"/>
              </w:rPr>
              <w:t>8</w:t>
            </w:r>
            <w:r w:rsidRPr="005B2654">
              <w:rPr>
                <w:sz w:val="20"/>
                <w:szCs w:val="20"/>
              </w:rPr>
              <w:t>-е заседание Совета депутатов Советского района.</w:t>
            </w:r>
          </w:p>
          <w:p w:rsidR="00FE0DF8" w:rsidRPr="005B2654" w:rsidRDefault="00EE4E1C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Информация о мероприятиях района  в сфере культуры, физической культуры и работе  с молодежью за 2015 год и </w:t>
            </w:r>
            <w:r w:rsidR="00CB5A86">
              <w:rPr>
                <w:sz w:val="20"/>
                <w:szCs w:val="20"/>
              </w:rPr>
              <w:t xml:space="preserve">о </w:t>
            </w:r>
            <w:r w:rsidRPr="005B2654">
              <w:rPr>
                <w:sz w:val="20"/>
                <w:szCs w:val="20"/>
              </w:rPr>
              <w:t>плане данных мероприятий на 2016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E0DF8">
            <w:pPr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  <w:r w:rsidR="00EC3209" w:rsidRPr="005B2654">
              <w:rPr>
                <w:sz w:val="20"/>
                <w:szCs w:val="20"/>
              </w:rPr>
              <w:t>7</w:t>
            </w:r>
            <w:r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01</w:t>
            </w:r>
            <w:r w:rsidRPr="005B2654">
              <w:rPr>
                <w:sz w:val="20"/>
                <w:szCs w:val="20"/>
              </w:rPr>
              <w:t>.201</w:t>
            </w:r>
            <w:r w:rsidR="00EC3209" w:rsidRPr="005B2654">
              <w:rPr>
                <w:sz w:val="20"/>
                <w:szCs w:val="20"/>
              </w:rPr>
              <w:t>6</w:t>
            </w:r>
            <w:r w:rsidRPr="005B2654">
              <w:rPr>
                <w:sz w:val="20"/>
                <w:szCs w:val="20"/>
              </w:rPr>
              <w:t>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EE4E1C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Е.В. Астахова </w:t>
            </w:r>
          </w:p>
          <w:p w:rsidR="00FE0DF8" w:rsidRPr="005B2654" w:rsidRDefault="00EE4E1C" w:rsidP="00DD226F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Заместитель Главы Советского района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В.Г. Лапин </w:t>
            </w:r>
          </w:p>
        </w:tc>
      </w:tr>
      <w:tr w:rsidR="00F0542A" w:rsidRPr="005B2654" w:rsidTr="00F0542A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</w:t>
            </w:r>
            <w:r w:rsidR="00EC3209" w:rsidRPr="005B2654">
              <w:rPr>
                <w:sz w:val="20"/>
                <w:szCs w:val="20"/>
              </w:rPr>
              <w:t>9</w:t>
            </w:r>
            <w:r w:rsidRPr="005B2654">
              <w:rPr>
                <w:sz w:val="20"/>
                <w:szCs w:val="20"/>
              </w:rPr>
              <w:t>-е заседание Совета депутатов Советского района.</w:t>
            </w:r>
          </w:p>
          <w:p w:rsidR="00F0542A" w:rsidRPr="005B2654" w:rsidRDefault="00CB5A86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="00FE0DF8" w:rsidRPr="005B2654">
              <w:rPr>
                <w:sz w:val="20"/>
                <w:szCs w:val="20"/>
              </w:rPr>
              <w:t xml:space="preserve"> ОВД </w:t>
            </w:r>
            <w:r w:rsidR="00140E62" w:rsidRPr="005B2654">
              <w:rPr>
                <w:sz w:val="20"/>
                <w:szCs w:val="20"/>
              </w:rPr>
              <w:t>«</w:t>
            </w:r>
            <w:r w:rsidR="00FE0DF8" w:rsidRPr="005B2654">
              <w:rPr>
                <w:sz w:val="20"/>
                <w:szCs w:val="20"/>
              </w:rPr>
              <w:t>Советский</w:t>
            </w:r>
            <w:r w:rsidR="00140E62" w:rsidRPr="005B2654">
              <w:rPr>
                <w:sz w:val="20"/>
                <w:szCs w:val="20"/>
              </w:rPr>
              <w:t>»</w:t>
            </w:r>
            <w:r w:rsidR="00FE0DF8" w:rsidRPr="005B2654">
              <w:rPr>
                <w:sz w:val="20"/>
                <w:szCs w:val="20"/>
              </w:rPr>
              <w:t xml:space="preserve"> об основных показателях  работы  отдела </w:t>
            </w:r>
            <w:r w:rsidR="0020544C" w:rsidRPr="005B2654">
              <w:rPr>
                <w:sz w:val="20"/>
                <w:szCs w:val="20"/>
              </w:rPr>
              <w:t xml:space="preserve"> в 2015 году </w:t>
            </w:r>
            <w:r w:rsidR="00FE0DF8" w:rsidRPr="005B2654">
              <w:rPr>
                <w:sz w:val="20"/>
                <w:szCs w:val="20"/>
              </w:rPr>
              <w:t xml:space="preserve">и  профилактике  правонарушений  в </w:t>
            </w:r>
            <w:r w:rsidR="00140E62" w:rsidRPr="005B2654">
              <w:rPr>
                <w:sz w:val="20"/>
                <w:szCs w:val="20"/>
              </w:rPr>
              <w:t>С</w:t>
            </w:r>
            <w:r w:rsidR="00FE0DF8" w:rsidRPr="005B2654">
              <w:rPr>
                <w:sz w:val="20"/>
                <w:szCs w:val="20"/>
              </w:rPr>
              <w:t xml:space="preserve">оветском районе.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E0DF8">
            <w:pPr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 2</w:t>
            </w:r>
            <w:r w:rsidR="00EC3209" w:rsidRPr="005B2654">
              <w:rPr>
                <w:sz w:val="20"/>
                <w:szCs w:val="20"/>
              </w:rPr>
              <w:t>4</w:t>
            </w:r>
            <w:r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02</w:t>
            </w:r>
            <w:r w:rsidRPr="005B2654">
              <w:rPr>
                <w:sz w:val="20"/>
                <w:szCs w:val="20"/>
              </w:rPr>
              <w:t>.201</w:t>
            </w:r>
            <w:r w:rsidR="00EC3209" w:rsidRPr="005B2654">
              <w:rPr>
                <w:sz w:val="20"/>
                <w:szCs w:val="20"/>
              </w:rPr>
              <w:t>6</w:t>
            </w:r>
            <w:r w:rsidRPr="005B2654">
              <w:rPr>
                <w:sz w:val="20"/>
                <w:szCs w:val="20"/>
              </w:rPr>
              <w:t>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62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Д.</w:t>
            </w:r>
            <w:r w:rsidR="0020544C" w:rsidRPr="005B2654">
              <w:rPr>
                <w:sz w:val="20"/>
                <w:szCs w:val="20"/>
              </w:rPr>
              <w:t>Ю</w:t>
            </w:r>
            <w:r w:rsidRPr="005B2654">
              <w:rPr>
                <w:sz w:val="20"/>
                <w:szCs w:val="20"/>
              </w:rPr>
              <w:t xml:space="preserve">. </w:t>
            </w:r>
            <w:proofErr w:type="gramStart"/>
            <w:r w:rsidRPr="005B2654">
              <w:rPr>
                <w:sz w:val="20"/>
                <w:szCs w:val="20"/>
              </w:rPr>
              <w:t>Голубев</w:t>
            </w:r>
            <w:proofErr w:type="gramEnd"/>
          </w:p>
          <w:p w:rsidR="00F0542A" w:rsidRPr="005B2654" w:rsidRDefault="00140E62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Начальник ОВД «Советский»</w:t>
            </w:r>
            <w:r w:rsidR="00FE0DF8" w:rsidRPr="005B2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В.Г. Лапин</w:t>
            </w:r>
          </w:p>
        </w:tc>
      </w:tr>
      <w:tr w:rsidR="00F0542A" w:rsidRPr="005B2654" w:rsidTr="00EC3209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EC3209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20</w:t>
            </w:r>
            <w:r w:rsidR="00F0542A" w:rsidRPr="005B2654">
              <w:rPr>
                <w:sz w:val="20"/>
                <w:szCs w:val="20"/>
              </w:rPr>
              <w:t xml:space="preserve">-е заседание Совета депутатов Советского района </w:t>
            </w:r>
          </w:p>
          <w:p w:rsidR="00F0542A" w:rsidRPr="005B2654" w:rsidRDefault="00EE4E1C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Информация</w:t>
            </w:r>
            <w:r w:rsidR="00FE0DF8" w:rsidRPr="005B2654">
              <w:rPr>
                <w:sz w:val="20"/>
                <w:szCs w:val="20"/>
              </w:rPr>
              <w:t xml:space="preserve">   об основных показателях  в сфере здравоохранения  и работе медицинских учреждений Советского района в 2015году.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EC3209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30</w:t>
            </w:r>
            <w:r w:rsidR="00F0542A" w:rsidRPr="005B2654">
              <w:rPr>
                <w:sz w:val="20"/>
                <w:szCs w:val="20"/>
              </w:rPr>
              <w:t>.</w:t>
            </w:r>
            <w:r w:rsidRPr="005B2654">
              <w:rPr>
                <w:sz w:val="20"/>
                <w:szCs w:val="20"/>
              </w:rPr>
              <w:t>03</w:t>
            </w:r>
            <w:r w:rsidR="00F0542A" w:rsidRPr="005B2654">
              <w:rPr>
                <w:sz w:val="20"/>
                <w:szCs w:val="20"/>
              </w:rPr>
              <w:t>.201</w:t>
            </w:r>
            <w:r w:rsidRPr="005B2654">
              <w:rPr>
                <w:sz w:val="20"/>
                <w:szCs w:val="20"/>
              </w:rPr>
              <w:t>6</w:t>
            </w:r>
            <w:r w:rsidR="00F0542A" w:rsidRPr="005B2654">
              <w:rPr>
                <w:sz w:val="20"/>
                <w:szCs w:val="20"/>
              </w:rPr>
              <w:t>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Е.А.  </w:t>
            </w:r>
            <w:proofErr w:type="spellStart"/>
            <w:r w:rsidRPr="005B2654">
              <w:rPr>
                <w:sz w:val="20"/>
                <w:szCs w:val="20"/>
              </w:rPr>
              <w:t>Пелипенко</w:t>
            </w:r>
            <w:proofErr w:type="spellEnd"/>
            <w:r w:rsidRPr="005B2654">
              <w:rPr>
                <w:sz w:val="20"/>
                <w:szCs w:val="20"/>
              </w:rPr>
              <w:t xml:space="preserve"> </w:t>
            </w:r>
          </w:p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Главный врач  Советского района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В.Г. Лапин</w:t>
            </w:r>
          </w:p>
        </w:tc>
      </w:tr>
    </w:tbl>
    <w:p w:rsidR="00F0542A" w:rsidRPr="005B2654" w:rsidRDefault="00F0542A" w:rsidP="00F0542A">
      <w:pPr>
        <w:keepNext/>
        <w:spacing w:before="120" w:line="276" w:lineRule="auto"/>
        <w:jc w:val="center"/>
        <w:outlineLvl w:val="1"/>
        <w:rPr>
          <w:b/>
          <w:bCs/>
          <w:caps/>
          <w:sz w:val="20"/>
          <w:szCs w:val="20"/>
        </w:rPr>
      </w:pPr>
      <w:r w:rsidRPr="005B2654">
        <w:rPr>
          <w:b/>
          <w:bCs/>
          <w:sz w:val="20"/>
          <w:szCs w:val="20"/>
        </w:rPr>
        <w:t xml:space="preserve">Раздел </w:t>
      </w:r>
      <w:r w:rsidRPr="005B2654">
        <w:rPr>
          <w:b/>
          <w:bCs/>
          <w:sz w:val="20"/>
          <w:szCs w:val="20"/>
          <w:lang w:val="en-US"/>
        </w:rPr>
        <w:t>II</w:t>
      </w:r>
      <w:r w:rsidRPr="005B2654">
        <w:rPr>
          <w:b/>
          <w:bCs/>
          <w:sz w:val="20"/>
          <w:szCs w:val="20"/>
        </w:rPr>
        <w:t xml:space="preserve">. Принятие и внесение изменений в нормативные </w:t>
      </w:r>
      <w:r w:rsidR="005B2654">
        <w:rPr>
          <w:b/>
          <w:bCs/>
          <w:sz w:val="20"/>
          <w:szCs w:val="20"/>
        </w:rPr>
        <w:t xml:space="preserve">правовые акты Совета депутатов Советского </w:t>
      </w:r>
      <w:r w:rsidRPr="005B2654">
        <w:rPr>
          <w:b/>
          <w:bCs/>
          <w:sz w:val="20"/>
          <w:szCs w:val="20"/>
        </w:rPr>
        <w:t>района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469"/>
        <w:gridCol w:w="1414"/>
        <w:gridCol w:w="2129"/>
        <w:gridCol w:w="1936"/>
      </w:tblGrid>
      <w:tr w:rsidR="00F0542A" w:rsidRPr="005B2654" w:rsidTr="00F0542A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№</w:t>
            </w:r>
          </w:p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5B2654">
              <w:rPr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5B2654">
              <w:rPr>
                <w:b/>
                <w:i/>
                <w:sz w:val="20"/>
                <w:szCs w:val="20"/>
              </w:rPr>
              <w:t xml:space="preserve"> за разработку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FE0DF8" w:rsidP="005B2654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Разработать и вынести на рассмотрение Советом депутатов Советского района «</w:t>
            </w:r>
            <w:r w:rsidR="005B2654" w:rsidRPr="005B2654">
              <w:rPr>
                <w:sz w:val="20"/>
                <w:szCs w:val="20"/>
              </w:rPr>
              <w:t xml:space="preserve">Положение  о переподготовке и повышении квалификации  муниципальных служащих  и иных работников  органов местного самоуправления </w:t>
            </w:r>
            <w:r w:rsidR="00CB5A86">
              <w:rPr>
                <w:sz w:val="20"/>
                <w:szCs w:val="20"/>
              </w:rPr>
              <w:t xml:space="preserve"> Советского района</w:t>
            </w:r>
            <w:r w:rsidRPr="005B2654">
              <w:rPr>
                <w:sz w:val="20"/>
                <w:szCs w:val="20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5B2654" w:rsidRDefault="00FE0DF8" w:rsidP="00FE0DF8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Разработать и вынести на рассмотрение Советом депутатов Советского района</w:t>
            </w:r>
            <w:r w:rsidR="005B2654" w:rsidRPr="005B2654">
              <w:rPr>
                <w:sz w:val="20"/>
                <w:szCs w:val="20"/>
              </w:rPr>
              <w:t>:</w:t>
            </w:r>
            <w:r w:rsidRPr="005B2654">
              <w:rPr>
                <w:sz w:val="20"/>
                <w:szCs w:val="20"/>
              </w:rPr>
              <w:t xml:space="preserve"> </w:t>
            </w:r>
          </w:p>
          <w:p w:rsidR="00FE0DF8" w:rsidRPr="005B2654" w:rsidRDefault="005B2654" w:rsidP="00FE0DF8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1. </w:t>
            </w:r>
            <w:r w:rsidR="00FE0DF8" w:rsidRPr="005B2654">
              <w:rPr>
                <w:sz w:val="20"/>
                <w:szCs w:val="20"/>
              </w:rPr>
              <w:t>«Правила благоустройства территории Советского района».</w:t>
            </w:r>
          </w:p>
          <w:p w:rsidR="005B2654" w:rsidRPr="005B2654" w:rsidRDefault="005B2654" w:rsidP="00CB5A86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2. «Порядок уведомления  муниципальными служащими  Советского района    представителя нанимателя  (работодателя) о намерении  выполнять иную оплачиваемую работу»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5B2654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Е. Л. Давыдов</w:t>
            </w:r>
          </w:p>
          <w:p w:rsidR="005B2654" w:rsidRPr="005B2654" w:rsidRDefault="005B2654" w:rsidP="005B2654">
            <w:pPr>
              <w:jc w:val="center"/>
              <w:rPr>
                <w:sz w:val="20"/>
                <w:szCs w:val="20"/>
              </w:rPr>
            </w:pPr>
          </w:p>
          <w:p w:rsidR="005B2654" w:rsidRPr="005B2654" w:rsidRDefault="005B2654" w:rsidP="005B2654">
            <w:pPr>
              <w:jc w:val="center"/>
              <w:rPr>
                <w:sz w:val="20"/>
                <w:szCs w:val="20"/>
              </w:rPr>
            </w:pPr>
          </w:p>
          <w:p w:rsidR="005B2654" w:rsidRPr="005B2654" w:rsidRDefault="005B2654" w:rsidP="005B2654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  <w:tr w:rsidR="005B2654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5B2654" w:rsidRDefault="005B2654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5B2654" w:rsidRDefault="005B2654" w:rsidP="005B2654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Разработать и вынести на рассмотрение Совет</w:t>
            </w:r>
            <w:r w:rsidR="00CB5A86">
              <w:rPr>
                <w:sz w:val="20"/>
                <w:szCs w:val="20"/>
              </w:rPr>
              <w:t>ом депутатов Советского района</w:t>
            </w:r>
          </w:p>
          <w:p w:rsidR="005B2654" w:rsidRPr="005B2654" w:rsidRDefault="005B2654" w:rsidP="00FE0DF8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«Положение об аттестации  муниципальных служащих  органов местного самоуправления  Советского района»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6B40BA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B2654" w:rsidRPr="005B2654">
              <w:rPr>
                <w:sz w:val="20"/>
                <w:szCs w:val="20"/>
              </w:rPr>
              <w:t xml:space="preserve">арт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5B2654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5B2654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5B2654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Приведение  нормативно-правовой базы Советского района в соответствие с законодательством и новой редакцией Устава </w:t>
            </w:r>
          </w:p>
          <w:p w:rsidR="00FE0DF8" w:rsidRP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</w:t>
            </w:r>
            <w:r w:rsidR="0020544C" w:rsidRPr="005B2654">
              <w:rPr>
                <w:sz w:val="20"/>
                <w:szCs w:val="20"/>
              </w:rPr>
              <w:t xml:space="preserve"> </w:t>
            </w:r>
            <w:r w:rsidRPr="005B2654">
              <w:rPr>
                <w:sz w:val="20"/>
                <w:szCs w:val="20"/>
              </w:rPr>
              <w:t>района.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5B2654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Консультант-юрист Совета депутатов</w:t>
            </w:r>
          </w:p>
          <w:p w:rsidR="0020544C" w:rsidRPr="005B2654" w:rsidRDefault="0020544C" w:rsidP="005B2654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</w:tbl>
    <w:p w:rsidR="00140E62" w:rsidRDefault="00140E62" w:rsidP="005B2654">
      <w:pPr>
        <w:spacing w:before="120"/>
        <w:rPr>
          <w:b/>
        </w:rPr>
      </w:pPr>
    </w:p>
    <w:p w:rsidR="00F0542A" w:rsidRDefault="00F0542A" w:rsidP="00F0542A">
      <w:pPr>
        <w:spacing w:before="120"/>
        <w:jc w:val="center"/>
        <w:rPr>
          <w:b/>
        </w:rPr>
      </w:pPr>
      <w:r>
        <w:rPr>
          <w:b/>
        </w:rPr>
        <w:t>Раздел III. Законодательная инициатива и нормотворческая деятельность</w:t>
      </w:r>
      <w:r>
        <w:rPr>
          <w:b/>
        </w:rPr>
        <w:br/>
        <w:t>Совета депутатов Советского района</w:t>
      </w:r>
    </w:p>
    <w:p w:rsidR="007213B3" w:rsidRDefault="007213B3" w:rsidP="00F0542A">
      <w:pPr>
        <w:spacing w:before="12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268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Ответственный</w:t>
            </w:r>
            <w:proofErr w:type="gramEnd"/>
            <w:r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Default="00F0542A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bookmarkStart w:id="0" w:name="sub_9"/>
      <w:r>
        <w:rPr>
          <w:b/>
          <w:bCs/>
          <w:color w:val="26282F"/>
        </w:rPr>
        <w:t xml:space="preserve">Раздел </w:t>
      </w:r>
      <w:r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</w:rPr>
        <w:t xml:space="preserve">V. Работа постоянных комиссий </w:t>
      </w:r>
      <w:bookmarkEnd w:id="0"/>
    </w:p>
    <w:p w:rsidR="007213B3" w:rsidRDefault="007213B3" w:rsidP="00CB5A86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260"/>
      </w:tblGrid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№</w:t>
            </w:r>
          </w:p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A634EE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A634EE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EC3209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</w:t>
            </w:r>
            <w:r w:rsidR="00F0542A">
              <w:rPr>
                <w:sz w:val="22"/>
                <w:szCs w:val="22"/>
              </w:rPr>
              <w:t>-2</w:t>
            </w:r>
            <w:r w:rsidR="00A634EE">
              <w:rPr>
                <w:sz w:val="22"/>
                <w:szCs w:val="22"/>
              </w:rPr>
              <w:t>2.01</w:t>
            </w:r>
            <w:r w:rsidR="00F0542A">
              <w:rPr>
                <w:sz w:val="22"/>
                <w:szCs w:val="22"/>
              </w:rPr>
              <w:t>.201</w:t>
            </w:r>
            <w:r w:rsidR="00A634EE"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г</w:t>
            </w:r>
          </w:p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  <w:r w:rsidR="00A634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-20.</w:t>
            </w:r>
            <w:r w:rsidR="00A634E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.201</w:t>
            </w:r>
            <w:r w:rsidR="00A634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</w:t>
            </w:r>
          </w:p>
          <w:p w:rsidR="00F0542A" w:rsidRDefault="00A634EE" w:rsidP="00CB5A8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sz w:val="22"/>
                <w:szCs w:val="22"/>
              </w:rPr>
              <w:t>21-25.03</w:t>
            </w:r>
            <w:r w:rsidR="00F0542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1A19CD" w:rsidRDefault="001A19CD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p w:rsidR="00F0542A" w:rsidRDefault="00F0542A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7213B3" w:rsidRDefault="007213B3" w:rsidP="00CB5A86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261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br w:type="page"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A634EE" w:rsidP="00CB5A86">
            <w:pPr>
              <w:jc w:val="center"/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Default="00F0542A" w:rsidP="00CB5A86">
      <w:pPr>
        <w:autoSpaceDE w:val="0"/>
        <w:autoSpaceDN w:val="0"/>
        <w:adjustRightInd w:val="0"/>
      </w:pPr>
    </w:p>
    <w:p w:rsidR="001A19CD" w:rsidRDefault="001A19CD" w:rsidP="00CB5A86">
      <w:pPr>
        <w:autoSpaceDE w:val="0"/>
        <w:autoSpaceDN w:val="0"/>
        <w:adjustRightInd w:val="0"/>
      </w:pPr>
    </w:p>
    <w:p w:rsidR="001A19CD" w:rsidRDefault="001A19CD" w:rsidP="00CB5A86">
      <w:pPr>
        <w:autoSpaceDE w:val="0"/>
        <w:autoSpaceDN w:val="0"/>
        <w:adjustRightInd w:val="0"/>
      </w:pPr>
    </w:p>
    <w:p w:rsidR="00F0542A" w:rsidRDefault="00F0542A" w:rsidP="00CB5A86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  <w:r>
        <w:t>Председатель Совета депутатов</w:t>
      </w:r>
    </w:p>
    <w:p w:rsidR="00F0542A" w:rsidRDefault="00F0542A" w:rsidP="00747BC6">
      <w:pPr>
        <w:autoSpaceDE w:val="0"/>
        <w:autoSpaceDN w:val="0"/>
        <w:adjustRightInd w:val="0"/>
        <w:jc w:val="both"/>
      </w:pPr>
      <w:r>
        <w:t>Советского района</w:t>
      </w:r>
      <w:r>
        <w:tab/>
      </w:r>
      <w:r w:rsidR="00747BC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47BC6">
        <w:t xml:space="preserve">      </w:t>
      </w:r>
      <w:r>
        <w:rPr>
          <w:b/>
        </w:rPr>
        <w:t>В. Е. Макаров</w:t>
      </w:r>
    </w:p>
    <w:p w:rsidR="001744CD" w:rsidRDefault="001744CD"/>
    <w:sectPr w:rsidR="001744CD" w:rsidSect="005B2654">
      <w:footerReference w:type="default" r:id="rId6"/>
      <w:pgSz w:w="11906" w:h="16838"/>
      <w:pgMar w:top="568" w:right="850" w:bottom="1134" w:left="993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54" w:rsidRDefault="005B2654" w:rsidP="00C95991">
      <w:r>
        <w:separator/>
      </w:r>
    </w:p>
  </w:endnote>
  <w:endnote w:type="continuationSeparator" w:id="0">
    <w:p w:rsidR="005B2654" w:rsidRDefault="005B2654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4" w:rsidRPr="006C4162" w:rsidRDefault="005B2654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23.12.2015 № 17/</w:t>
    </w:r>
    <w:r w:rsidR="00A40700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SR1s17r0</w:t>
    </w:r>
    <w:r w:rsidR="00A40700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p</w:t>
    </w:r>
  </w:p>
  <w:p w:rsidR="005B2654" w:rsidRPr="00C95991" w:rsidRDefault="005B2654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54" w:rsidRDefault="005B2654" w:rsidP="00C95991">
      <w:r>
        <w:separator/>
      </w:r>
    </w:p>
  </w:footnote>
  <w:footnote w:type="continuationSeparator" w:id="0">
    <w:p w:rsidR="005B2654" w:rsidRDefault="005B2654" w:rsidP="00C9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140E62"/>
    <w:rsid w:val="001744CD"/>
    <w:rsid w:val="001A19CD"/>
    <w:rsid w:val="0020544C"/>
    <w:rsid w:val="00213867"/>
    <w:rsid w:val="002B0A7B"/>
    <w:rsid w:val="003633C8"/>
    <w:rsid w:val="00482BDC"/>
    <w:rsid w:val="005B2654"/>
    <w:rsid w:val="006012B2"/>
    <w:rsid w:val="006622E9"/>
    <w:rsid w:val="00665F4E"/>
    <w:rsid w:val="006B40BA"/>
    <w:rsid w:val="007213B3"/>
    <w:rsid w:val="007227A7"/>
    <w:rsid w:val="007307BD"/>
    <w:rsid w:val="00747BC6"/>
    <w:rsid w:val="007A7A04"/>
    <w:rsid w:val="007C0565"/>
    <w:rsid w:val="00A26B7C"/>
    <w:rsid w:val="00A40700"/>
    <w:rsid w:val="00A634EE"/>
    <w:rsid w:val="00B6331C"/>
    <w:rsid w:val="00C4283B"/>
    <w:rsid w:val="00C921B7"/>
    <w:rsid w:val="00C95991"/>
    <w:rsid w:val="00CB5A86"/>
    <w:rsid w:val="00DD226F"/>
    <w:rsid w:val="00E20424"/>
    <w:rsid w:val="00EC3209"/>
    <w:rsid w:val="00ED1D6C"/>
    <w:rsid w:val="00EE4E1C"/>
    <w:rsid w:val="00F0542A"/>
    <w:rsid w:val="00F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14</cp:revision>
  <cp:lastPrinted>2015-12-24T03:53:00Z</cp:lastPrinted>
  <dcterms:created xsi:type="dcterms:W3CDTF">2015-12-01T05:54:00Z</dcterms:created>
  <dcterms:modified xsi:type="dcterms:W3CDTF">2015-12-24T03:53:00Z</dcterms:modified>
</cp:coreProperties>
</file>